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ОБРАЗЦИ НА ДОКУМЕНТИ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:rsidR="00E4642C" w:rsidRPr="00A8415F" w:rsidRDefault="00E4642C" w:rsidP="00E4642C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E4642C" w:rsidRPr="00A8415F" w:rsidRDefault="00E4642C" w:rsidP="00E4642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 Борислав Димитров,Управител на Специализирана болница за активно лечение на онкологични заболявания“</w:t>
      </w:r>
      <w:r>
        <w:rPr>
          <w:rFonts w:ascii="Times New Roman" w:eastAsia="Times New Roman" w:hAnsi="Times New Roman" w:cs="Times New Roman"/>
          <w:sz w:val="24"/>
          <w:szCs w:val="24"/>
        </w:rPr>
        <w:t>Проф.д-р Марин Мушмов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„ЕООД. град </w:t>
      </w:r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642C" w:rsidRPr="00A8415F" w:rsidRDefault="00E4642C" w:rsidP="00E4642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</w:p>
    <w:p w:rsidR="00E4642C" w:rsidRPr="00A8415F" w:rsidRDefault="00E4642C" w:rsidP="00E464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Уважаеми д-р Димитров,</w:t>
      </w:r>
    </w:p>
    <w:p w:rsidR="00E4642C" w:rsidRPr="00A8415F" w:rsidRDefault="00E4642C" w:rsidP="00E464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След като се запознахме с всички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изисквания,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 и образци от обявената обществена поръчка с предмет</w:t>
      </w:r>
      <w:r w:rsidRPr="0065791B">
        <w:rPr>
          <w:rFonts w:ascii="Times New Roman" w:eastAsia="Times New Roman" w:hAnsi="Times New Roman" w:cs="Times New Roman"/>
          <w:sz w:val="24"/>
          <w:szCs w:val="24"/>
          <w:lang w:val="ru-RU"/>
        </w:rPr>
        <w:t>„Доставка на болнична храна за пациентите и дежурния персонал в Стационарен блок на СБАЛОЗ Проф.д-р Марин Мушмов ЕООД, град София“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заявяваме следното:</w:t>
      </w: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Желаем, да участваме в обществената поръчка, като приемаме всички условия и изисквания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Възложителя, посочени в обявата и приложенията към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нея.</w:t>
      </w: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Като неразделна част към настоящата оферта, са приложени следните документи, съответстващи като вид, форма и съдържание на указанията, посочени в раздел III от одобрената от Възложителя документация за участие:</w:t>
      </w: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1........;</w:t>
      </w:r>
    </w:p>
    <w:p w:rsidR="00E4642C" w:rsidRPr="00900D00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2.........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ПОДПИС и ПЕЧАТ:</w:t>
      </w:r>
    </w:p>
    <w:p w:rsidR="00E4642C" w:rsidRPr="00A8415F" w:rsidRDefault="00E4642C" w:rsidP="00E464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:rsidR="00E4642C" w:rsidRPr="00A8415F" w:rsidRDefault="00E4642C" w:rsidP="00E464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(дата)</w:t>
      </w:r>
    </w:p>
    <w:p w:rsidR="00E4642C" w:rsidRPr="00A8415F" w:rsidRDefault="00E4642C" w:rsidP="00E464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E4642C" w:rsidRPr="00A8415F" w:rsidRDefault="00E4642C" w:rsidP="00E4642C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(наименование на участника)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0D00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8415F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СПИСЪК НА ПРЕДСТАВЕНИТЕ ДОКУМЕНТИ в офертата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6812"/>
        <w:gridCol w:w="1938"/>
      </w:tblGrid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Вид на документа (копие или оригинал); брой</w:t>
            </w: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A8415F" w:rsidRDefault="00E4642C" w:rsidP="0097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Оферта за участие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образец № 1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A8415F" w:rsidRDefault="00E4642C" w:rsidP="0097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Списък на представените документи в офертата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Образец № 2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Пълномощно от лицето, което е упълномощено да представлява участника в настоящата обществена поръчка, в случай, че офертата е подписана от лице, различно от законния му представител в случай, че участника е юридическо лице или ЕТ, респ. от лице различно от физическото лице – участник.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A8415F" w:rsidRDefault="00E4642C" w:rsidP="0097626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Декларация по чл. 192, ал. 2 от ЗОП за липса на обстоятелствата по чл. 54, ал. 1, т. 1, 2 и 7 от ЗОП</w:t>
            </w:r>
            <w:r w:rsidRPr="00A841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>– по  Образец №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A8415F" w:rsidRDefault="00E4642C" w:rsidP="0097626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 192, ал. 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 от ППЗОП (за обстоятелствата по чл. 54, ал. 1, т. 3-6 от ЗОП)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Образец № 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A8415F" w:rsidRDefault="00E4642C" w:rsidP="0097626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При участници обединения - оригинали или заверени от участника копия от документите по чл. 37, ал. 4 от ППЗОП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A8415F" w:rsidRDefault="00E4642C" w:rsidP="0097626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0D00">
              <w:rPr>
                <w:rFonts w:ascii="Times New Roman" w:eastAsia="Times New Roman" w:hAnsi="Times New Roman" w:cs="Times New Roman"/>
                <w:sz w:val="24"/>
                <w:szCs w:val="24"/>
              </w:rPr>
              <w:t>екларация за участие/неучастие на подизпълнители при изпълнението на поръчката</w:t>
            </w: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D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Образец №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101, ал. 9 и ал. 11 от ЗОП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за конфиденциалност по чл. 102 от ЗОП /когато е приложимо/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 за отсъствие на обстоятелствата по чл. 69 от Закона за противодействие на корупцията и за отнемане на незаконно придобито имущество </w:t>
            </w:r>
            <w:r w:rsidRPr="00A8415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ind w:right="7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обработване на личните данни във връзка с чл.5 от Закона за защита на личните данни </w:t>
            </w:r>
            <w:r w:rsidRPr="00A8415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Техническо предложение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Образец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900D00" w:rsidRDefault="00E4642C" w:rsidP="00976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Декларация, че при изготвяне на офертата за участие в обществената поръчка са спазени задълженията, свързани с данъци и осигуровки, опазване на околната среда, закрила на заетостта и условията на труд –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Образец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B13B21" w:rsidRDefault="00E4642C" w:rsidP="009762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Ценово предложение</w:t>
            </w:r>
            <w:r w:rsidRPr="00A841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по Образец № 1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C" w:rsidRPr="00A8415F" w:rsidTr="00976264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E464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2C" w:rsidRPr="00A8415F" w:rsidRDefault="00E4642C" w:rsidP="0097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Други документи ( ако е приложимо)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42C" w:rsidRPr="00A8415F" w:rsidRDefault="00E4642C" w:rsidP="00E4642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642C" w:rsidRPr="00A8415F" w:rsidRDefault="00E4642C" w:rsidP="00E4642C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15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4642C" w:rsidRPr="00A8415F" w:rsidTr="00976264">
        <w:tc>
          <w:tcPr>
            <w:tcW w:w="4261" w:type="dxa"/>
            <w:hideMark/>
          </w:tcPr>
          <w:p w:rsidR="00E4642C" w:rsidRPr="00A8415F" w:rsidRDefault="00E4642C" w:rsidP="009762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4261" w:type="dxa"/>
            <w:hideMark/>
          </w:tcPr>
          <w:p w:rsidR="00E4642C" w:rsidRPr="00A8415F" w:rsidRDefault="00E4642C" w:rsidP="009762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E4642C" w:rsidRPr="00A8415F" w:rsidTr="00976264">
        <w:tc>
          <w:tcPr>
            <w:tcW w:w="4261" w:type="dxa"/>
            <w:hideMark/>
          </w:tcPr>
          <w:p w:rsidR="00E4642C" w:rsidRPr="00A8415F" w:rsidRDefault="00E4642C" w:rsidP="009762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4642C" w:rsidRPr="00A8415F" w:rsidRDefault="00E4642C" w:rsidP="009762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4642C" w:rsidRPr="00A8415F" w:rsidTr="00976264">
        <w:tc>
          <w:tcPr>
            <w:tcW w:w="4261" w:type="dxa"/>
            <w:hideMark/>
          </w:tcPr>
          <w:p w:rsidR="00E4642C" w:rsidRPr="00A8415F" w:rsidRDefault="00E4642C" w:rsidP="009762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  <w:hideMark/>
          </w:tcPr>
          <w:p w:rsidR="00E4642C" w:rsidRPr="00A8415F" w:rsidRDefault="00E4642C" w:rsidP="009762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4642C" w:rsidRPr="00A8415F" w:rsidTr="00976264">
        <w:tc>
          <w:tcPr>
            <w:tcW w:w="4261" w:type="dxa"/>
            <w:hideMark/>
          </w:tcPr>
          <w:p w:rsidR="00E4642C" w:rsidRPr="00A8415F" w:rsidRDefault="00E4642C" w:rsidP="009762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E4642C" w:rsidRPr="00A8415F" w:rsidRDefault="00E4642C" w:rsidP="009762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4642C" w:rsidRPr="00A8415F" w:rsidTr="00976264">
        <w:tc>
          <w:tcPr>
            <w:tcW w:w="4261" w:type="dxa"/>
            <w:hideMark/>
          </w:tcPr>
          <w:p w:rsidR="00E4642C" w:rsidRPr="00A8415F" w:rsidRDefault="00E4642C" w:rsidP="009762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4642C" w:rsidRPr="00A8415F" w:rsidRDefault="00E4642C" w:rsidP="009762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Д Е К Л А Р А Ц И Я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.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192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ал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.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ЗОП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(</w:t>
      </w: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отсъствие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обстоятелствата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54,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ал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1, т. 1, 2 и 7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ЗОП)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642C" w:rsidRPr="00A8415F" w:rsidRDefault="00E4642C" w:rsidP="00E4642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Долуподписаният: ......................................................................................................,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данни по документ 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за самоличност            </w:t>
      </w:r>
      <w:r w:rsidRPr="00900D00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00D00">
        <w:rPr>
          <w:rFonts w:ascii="Times New Roman" w:eastAsia="Times New Roman" w:hAnsi="Times New Roman" w:cs="Times New Roman"/>
          <w:sz w:val="24"/>
          <w:szCs w:val="24"/>
          <w:lang w:val="ru-RU"/>
        </w:rPr>
        <w:t>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00D00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900D00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...............,</w:t>
      </w:r>
    </w:p>
    <w:p w:rsidR="00E4642C" w:rsidRPr="00A8415F" w:rsidRDefault="00E4642C" w:rsidP="00E4642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(номер на лична карта, дата, орган и място на издаването)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в качеството ми на ................................................................................................................,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8415F">
        <w:rPr>
          <w:rFonts w:ascii="Times New Roman" w:eastAsia="Times New Roman" w:hAnsi="Times New Roman" w:cs="Times New Roman"/>
          <w:i/>
          <w:iCs/>
          <w:sz w:val="24"/>
          <w:szCs w:val="24"/>
        </w:rPr>
        <w:t>(длъжност, напр.:  управител, член на УС, изп. декларатор, прокурист)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на участника ................................................................................., ЕИК: .............................,</w:t>
      </w:r>
    </w:p>
    <w:p w:rsidR="00E4642C" w:rsidRPr="0065791B" w:rsidRDefault="00E4642C" w:rsidP="00E464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Pr="0065791B">
        <w:rPr>
          <w:rFonts w:ascii="Times New Roman" w:eastAsia="Times New Roman" w:hAnsi="Times New Roman" w:cs="Times New Roman"/>
          <w:sz w:val="24"/>
          <w:szCs w:val="24"/>
        </w:rPr>
        <w:t>„Доставка на болнична храна за пациентите и дежурния персонал</w:t>
      </w:r>
    </w:p>
    <w:p w:rsidR="00E4642C" w:rsidRDefault="00E4642C" w:rsidP="00E464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1B">
        <w:rPr>
          <w:rFonts w:ascii="Times New Roman" w:eastAsia="Times New Roman" w:hAnsi="Times New Roman" w:cs="Times New Roman"/>
          <w:sz w:val="24"/>
          <w:szCs w:val="24"/>
        </w:rPr>
        <w:t xml:space="preserve"> в Стационарен блок на СБАЛОЗ Проф.д-р Марин Мушмов ЕООД, град София“</w:t>
      </w:r>
    </w:p>
    <w:p w:rsidR="00E4642C" w:rsidRPr="00A8415F" w:rsidRDefault="00E4642C" w:rsidP="00E464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E4642C" w:rsidRPr="00A8415F" w:rsidRDefault="00E4642C" w:rsidP="00E4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В качеството ми на лице по чл. 40, ал. 2 от ППЗОП</w:t>
      </w:r>
      <w:r w:rsidRPr="00A84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не съм осъждан с влязла в сила присъда / реабилитиран съм (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642C" w:rsidRPr="00A8415F" w:rsidRDefault="00E4642C" w:rsidP="00E4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В качеството ми на лице по чл. 40, ал. 2 от ППЗОП, не съм осъждан с влязла в сила присъда / реабилитиран съм (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невярното се зачертава)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престъпление, аналогично на тези по т. 1., в друга държава членка или трета страна.</w:t>
      </w:r>
    </w:p>
    <w:p w:rsidR="00E4642C" w:rsidRPr="00A8415F" w:rsidRDefault="00E4642C" w:rsidP="00E4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3. Не е налице / налице е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(невярното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 конфликт на интереси</w:t>
      </w:r>
      <w:r w:rsidRPr="00A84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който не може да бъде отстранен. </w:t>
      </w:r>
    </w:p>
    <w:p w:rsidR="00E4642C" w:rsidRPr="00A8415F" w:rsidRDefault="00E4642C" w:rsidP="00E4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E4642C" w:rsidRPr="00A8415F" w:rsidRDefault="00E4642C" w:rsidP="00E4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4642C" w:rsidRPr="00900D00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900D00" w:rsidRDefault="00E4642C" w:rsidP="00E4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00">
        <w:rPr>
          <w:rFonts w:ascii="Times New Roman" w:eastAsia="Times New Roman" w:hAnsi="Times New Roman" w:cs="Times New Roman"/>
          <w:sz w:val="24"/>
          <w:szCs w:val="24"/>
        </w:rPr>
        <w:t xml:space="preserve">Дата:………………                    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900D00">
        <w:rPr>
          <w:rFonts w:ascii="Times New Roman" w:eastAsia="Times New Roman" w:hAnsi="Times New Roman" w:cs="Times New Roman"/>
          <w:sz w:val="24"/>
          <w:szCs w:val="24"/>
        </w:rPr>
        <w:t>Декларатор:…………………</w:t>
      </w: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D00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bCs/>
          <w:sz w:val="32"/>
          <w:szCs w:val="32"/>
        </w:rPr>
        <w:t>ДЕКЛАРАЦИЯ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415F">
        <w:rPr>
          <w:rFonts w:ascii="Times New Roman" w:eastAsia="Times New Roman" w:hAnsi="Times New Roman" w:cs="Times New Roman"/>
          <w:b/>
          <w:sz w:val="24"/>
        </w:rPr>
        <w:t xml:space="preserve">по чл. </w:t>
      </w:r>
      <w:r w:rsidRPr="00900D00">
        <w:rPr>
          <w:rFonts w:ascii="Times New Roman" w:eastAsia="Times New Roman" w:hAnsi="Times New Roman" w:cs="Times New Roman"/>
          <w:b/>
          <w:sz w:val="24"/>
        </w:rPr>
        <w:t>1</w:t>
      </w:r>
      <w:r w:rsidRPr="00A8415F">
        <w:rPr>
          <w:rFonts w:ascii="Times New Roman" w:eastAsia="Times New Roman" w:hAnsi="Times New Roman" w:cs="Times New Roman"/>
          <w:b/>
          <w:sz w:val="24"/>
        </w:rPr>
        <w:t>9</w:t>
      </w:r>
      <w:r w:rsidRPr="00900D00">
        <w:rPr>
          <w:rFonts w:ascii="Times New Roman" w:eastAsia="Times New Roman" w:hAnsi="Times New Roman" w:cs="Times New Roman"/>
          <w:b/>
          <w:sz w:val="24"/>
        </w:rPr>
        <w:t>2</w:t>
      </w:r>
      <w:r w:rsidRPr="00A8415F">
        <w:rPr>
          <w:rFonts w:ascii="Times New Roman" w:eastAsia="Times New Roman" w:hAnsi="Times New Roman" w:cs="Times New Roman"/>
          <w:b/>
          <w:sz w:val="24"/>
        </w:rPr>
        <w:t xml:space="preserve">, ал. </w:t>
      </w:r>
      <w:r w:rsidRPr="00900D00">
        <w:rPr>
          <w:rFonts w:ascii="Times New Roman" w:eastAsia="Times New Roman" w:hAnsi="Times New Roman" w:cs="Times New Roman"/>
          <w:b/>
          <w:sz w:val="24"/>
        </w:rPr>
        <w:t>3</w:t>
      </w:r>
      <w:r w:rsidRPr="00A8415F">
        <w:rPr>
          <w:rFonts w:ascii="Times New Roman" w:eastAsia="Times New Roman" w:hAnsi="Times New Roman" w:cs="Times New Roman"/>
          <w:b/>
          <w:sz w:val="24"/>
        </w:rPr>
        <w:t xml:space="preserve"> от ЗОП</w:t>
      </w:r>
    </w:p>
    <w:p w:rsidR="00E4642C" w:rsidRDefault="00E4642C" w:rsidP="00E4642C">
      <w:pPr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z w:val="24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(за обстоятелствата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по чл. 54, ал. 1, т. 3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от ЗОП</w:t>
      </w:r>
      <w:r w:rsidRPr="00A8415F">
        <w:rPr>
          <w:rFonts w:ascii="Times New Roman" w:eastAsia="Times New Roman" w:hAnsi="Times New Roman" w:cs="Times New Roman"/>
          <w:sz w:val="24"/>
        </w:rPr>
        <w:t>)</w:t>
      </w:r>
    </w:p>
    <w:p w:rsidR="00E4642C" w:rsidRPr="00A8415F" w:rsidRDefault="00E4642C" w:rsidP="00E4642C">
      <w:pPr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z w:val="24"/>
        </w:rPr>
      </w:pPr>
    </w:p>
    <w:p w:rsidR="00E4642C" w:rsidRPr="00A8415F" w:rsidRDefault="00E4642C" w:rsidP="00E46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Във връзка с участие в обществена поръчка по чл. 20, ал. 3 от ЗОП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събиране на оферти с обява с предмет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4642C" w:rsidRPr="0065791B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</w:t>
      </w:r>
    </w:p>
    <w:p w:rsidR="00E4642C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Стационарен блок на СБАЛОЗ Проф.д-р Марин Мушмов ЕООД, град София“</w:t>
      </w: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Долуподписаният /-ната/ </w:t>
      </w:r>
      <w:r>
        <w:rPr>
          <w:rFonts w:ascii="Times New Roman" w:eastAsia="Times New Roman" w:hAnsi="Times New Roman" w:cs="Times New Roman"/>
          <w:sz w:val="24"/>
          <w:u w:val="single"/>
        </w:rPr>
        <w:t>…………………………………………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представляващ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</w:t>
      </w:r>
      <w:r w:rsidRPr="00A8415F">
        <w:rPr>
          <w:rFonts w:ascii="Times New Roman" w:eastAsia="Times New Roman" w:hAnsi="Times New Roman" w:cs="Times New Roman"/>
          <w:sz w:val="24"/>
        </w:rPr>
        <w:t xml:space="preserve"> в качеството си на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…………………………………...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със седалище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……………………………………………………..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 и адрес на управление: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…………………………..…..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, тел./факс: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……………….,</w:t>
      </w:r>
      <w:r w:rsidRPr="00A8415F">
        <w:rPr>
          <w:rFonts w:ascii="Times New Roman" w:eastAsia="Times New Roman" w:hAnsi="Times New Roman" w:cs="Times New Roman"/>
          <w:sz w:val="24"/>
        </w:rPr>
        <w:t xml:space="preserve"> вписано в търговския регистър към Агенцията по вписванията с ЕИК №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, ИН по ЗДДС №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………………………..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415F">
        <w:rPr>
          <w:rFonts w:ascii="Times New Roman" w:eastAsia="Times New Roman" w:hAnsi="Times New Roman" w:cs="Times New Roman"/>
          <w:b/>
          <w:sz w:val="24"/>
        </w:rPr>
        <w:t>ДЕКЛАРИРАМ, ЧЕ:</w:t>
      </w:r>
    </w:p>
    <w:p w:rsidR="00E4642C" w:rsidRPr="00A8415F" w:rsidRDefault="00E4642C" w:rsidP="00E4642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установен, или</w:t>
      </w:r>
    </w:p>
    <w:p w:rsidR="00E4642C" w:rsidRPr="00A8415F" w:rsidRDefault="00E4642C" w:rsidP="00E4642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има задължения за данъци и задължителни осигурителни вноски по смисъла на </w:t>
      </w:r>
      <w:r>
        <w:fldChar w:fldCharType="begin"/>
      </w:r>
      <w:r>
        <w:instrText xml:space="preserve"> HYPERLINK "apis://Base=NARH&amp;DocCode=2023&amp;ToPar=Art162_Al2_Pt1&amp;Type=201/" </w:instrText>
      </w:r>
      <w:r>
        <w:fldChar w:fldCharType="separate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чл. 162, ал. 2, т. 1 от Данъчно-осигурителния процесуален кодекс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участника,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установен.</w:t>
      </w:r>
    </w:p>
    <w:p w:rsidR="00E4642C" w:rsidRPr="00A8415F" w:rsidRDefault="00E4642C" w:rsidP="00E464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642C" w:rsidRPr="00A8415F" w:rsidRDefault="00E4642C" w:rsidP="00E4642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8415F">
        <w:rPr>
          <w:rFonts w:ascii="Times New Roman" w:eastAsia="Times New Roman" w:hAnsi="Times New Roman" w:cs="Times New Roman"/>
          <w:sz w:val="24"/>
          <w:szCs w:val="20"/>
        </w:rPr>
        <w:t>2. Не е налице неравнопоставеност в случаите по чл. 44, ал. 5 от ЗОП.</w:t>
      </w:r>
    </w:p>
    <w:p w:rsidR="00E4642C" w:rsidRPr="00A8415F" w:rsidRDefault="00E4642C" w:rsidP="00E4642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представял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4642C" w:rsidRPr="00A8415F" w:rsidRDefault="00E4642C" w:rsidP="00E4642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4. Участникът, който представлявам, е предоставял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4642C" w:rsidRPr="00A8415F" w:rsidRDefault="00E4642C" w:rsidP="00E4642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За участника, който представлявам,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установен.</w:t>
      </w:r>
    </w:p>
    <w:p w:rsidR="00E4642C" w:rsidRPr="00A8415F" w:rsidRDefault="00E4642C" w:rsidP="00E4642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E4642C" w:rsidRPr="00A8415F" w:rsidRDefault="00E4642C" w:rsidP="00E4642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лицето, което може самостоятелно да представлява участника, съгласно чл.</w:t>
      </w:r>
      <w:r w:rsidRPr="00900D00">
        <w:rPr>
          <w:rFonts w:ascii="Times New Roman" w:eastAsia="Times New Roman" w:hAnsi="Times New Roman" w:cs="Times New Roman"/>
          <w:i/>
          <w:sz w:val="24"/>
          <w:szCs w:val="24"/>
        </w:rPr>
        <w:t xml:space="preserve"> 192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, ал.</w:t>
      </w:r>
      <w:r w:rsidRPr="00900D00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ЗОП.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642C" w:rsidRPr="00A8415F" w:rsidRDefault="00E4642C" w:rsidP="00E4642C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E4642C" w:rsidRPr="00A8415F" w:rsidRDefault="00E4642C" w:rsidP="00E4642C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</w:rPr>
      </w:pPr>
      <w:r w:rsidRPr="00900D00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E4642C" w:rsidRPr="00A8415F" w:rsidRDefault="00E4642C" w:rsidP="00E4642C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E4642C" w:rsidRPr="00A8415F" w:rsidRDefault="00E4642C" w:rsidP="00E4642C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E4642C" w:rsidRPr="00A8415F" w:rsidRDefault="00E4642C" w:rsidP="00E4642C">
      <w:pPr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15F">
        <w:rPr>
          <w:rFonts w:ascii="Times New Roman" w:eastAsia="Calibri" w:hAnsi="Times New Roman" w:cs="Times New Roman"/>
          <w:b/>
          <w:sz w:val="24"/>
          <w:szCs w:val="24"/>
        </w:rPr>
        <w:t xml:space="preserve">по чл. 66, ал. 1 от ЗОП </w:t>
      </w:r>
    </w:p>
    <w:p w:rsidR="00E4642C" w:rsidRPr="00A8415F" w:rsidRDefault="00E4642C" w:rsidP="00E4642C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E4642C" w:rsidRPr="00A8415F" w:rsidRDefault="00E4642C" w:rsidP="00E4642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.......................................................................................................,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 .......................................................... на участника ................................................................ .................................................................................................................................................,</w:t>
      </w:r>
    </w:p>
    <w:p w:rsidR="00E4642C" w:rsidRPr="0065791B" w:rsidRDefault="00E4642C" w:rsidP="00E464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Pr="0065791B">
        <w:rPr>
          <w:rFonts w:ascii="Times New Roman" w:eastAsia="Times New Roman" w:hAnsi="Times New Roman" w:cs="Times New Roman"/>
          <w:sz w:val="24"/>
          <w:szCs w:val="24"/>
        </w:rPr>
        <w:t>„Доставка на болнична храна за пациентите и дежурния персонал</w:t>
      </w:r>
    </w:p>
    <w:p w:rsidR="00E4642C" w:rsidRPr="00A8415F" w:rsidRDefault="00E4642C" w:rsidP="00E464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1B">
        <w:rPr>
          <w:rFonts w:ascii="Times New Roman" w:eastAsia="Times New Roman" w:hAnsi="Times New Roman" w:cs="Times New Roman"/>
          <w:sz w:val="24"/>
          <w:szCs w:val="24"/>
        </w:rPr>
        <w:t xml:space="preserve"> в Стационарен блок на СБАЛОЗ Проф.д-р Марин Мушмов ЕООД, град София“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с настоящото</w:t>
      </w: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И Р А М: </w:t>
      </w:r>
    </w:p>
    <w:p w:rsidR="00E4642C" w:rsidRPr="00A8415F" w:rsidRDefault="00E4642C" w:rsidP="00E4642C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1. При изпълнението на горната обществена поръчка представляваният от мен участник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няма да използва/ ще използва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(невярното се зачертава)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подизпълнители.</w:t>
      </w:r>
    </w:p>
    <w:p w:rsidR="00E4642C" w:rsidRPr="00A8415F" w:rsidRDefault="00E4642C" w:rsidP="00E4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 бъдат: .....................................................................,</w:t>
      </w:r>
    </w:p>
    <w:p w:rsidR="00E4642C" w:rsidRPr="00A8415F" w:rsidRDefault="00E4642C" w:rsidP="00E4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(изписват се наименованията на фирмите на подизпълнителите) 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нея;</w:t>
      </w:r>
    </w:p>
    <w:p w:rsidR="00E4642C" w:rsidRPr="00A8415F" w:rsidRDefault="00E4642C" w:rsidP="00E4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Видът на работите, които ще извършва подизпълнителя са следните: …………………………………………………………………………………………...</w:t>
      </w:r>
    </w:p>
    <w:p w:rsidR="00E4642C" w:rsidRPr="00A8415F" w:rsidRDefault="00E4642C" w:rsidP="00E4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4. Делът на участие на подизпълнителите при изпълнение на поръчката ще бъде ........... % от общата стойност на поръчката.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Дата:………………                     Декларатор:…………………………</w:t>
      </w:r>
    </w:p>
    <w:p w:rsidR="00E4642C" w:rsidRPr="00A8415F" w:rsidRDefault="00E4642C" w:rsidP="00E4642C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4642C" w:rsidRPr="00A8415F" w:rsidRDefault="00E4642C" w:rsidP="00E464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0D00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E4642C" w:rsidRPr="00A8415F" w:rsidRDefault="00E4642C" w:rsidP="00E4642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чл.</w:t>
      </w:r>
      <w:r w:rsidRPr="00900D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101, ал.</w:t>
      </w:r>
      <w:r w:rsidRPr="00900D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 и ал. 11 от ЗОП</w:t>
      </w:r>
    </w:p>
    <w:p w:rsidR="00E4642C" w:rsidRPr="00A8415F" w:rsidRDefault="00E4642C" w:rsidP="00E4642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......................................................................................................,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 .......................................................... на участника ................................................................ .................................................................................................................................................,</w:t>
      </w:r>
    </w:p>
    <w:p w:rsidR="00E4642C" w:rsidRPr="00A8415F" w:rsidRDefault="00E4642C" w:rsidP="00E464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Стационарен блок на СБАЛОЗ Проф.д-р Марин Мушмов ЕООД, град София“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E4642C" w:rsidRPr="00A8415F" w:rsidRDefault="00E4642C" w:rsidP="00E464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Представляваното от мен дружество:</w:t>
      </w:r>
    </w:p>
    <w:p w:rsidR="00E4642C" w:rsidRPr="00A8415F" w:rsidRDefault="00E4642C" w:rsidP="00E4642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участва в обединение, което е участник в настоящата поръчка;</w:t>
      </w:r>
    </w:p>
    <w:p w:rsidR="00E4642C" w:rsidRPr="00A8415F" w:rsidRDefault="00E4642C" w:rsidP="00E4642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е давало съгласие да бъде подизпълнител на друг участник в настоящата обществена поръчка;</w:t>
      </w:r>
    </w:p>
    <w:p w:rsidR="00E4642C" w:rsidRPr="00A8415F" w:rsidRDefault="00E4642C" w:rsidP="00E4642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е свързано лице с друг участник в настоящата процедура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 xml:space="preserve"> по смисъла на </w:t>
      </w:r>
      <w:r>
        <w:fldChar w:fldCharType="begin"/>
      </w:r>
      <w:r>
        <w:instrText xml:space="preserve"> HYPERLINK "apis://Base=NARH&amp;DocCode=4378&amp;ToPar=Par1_Pt13&amp;Type=201/" </w:instrText>
      </w:r>
      <w:r>
        <w:fldChar w:fldCharType="separate"/>
      </w:r>
      <w:r w:rsidRPr="00900D00">
        <w:rPr>
          <w:rFonts w:ascii="Times New Roman" w:eastAsia="Times New Roman" w:hAnsi="Times New Roman" w:cs="Times New Roman"/>
          <w:sz w:val="24"/>
          <w:szCs w:val="24"/>
        </w:rPr>
        <w:t>§ 1, т. 13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00D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history="1">
        <w:r w:rsidRPr="00900D00">
          <w:rPr>
            <w:rFonts w:ascii="Times New Roman" w:eastAsia="Times New Roman" w:hAnsi="Times New Roman" w:cs="Times New Roman"/>
            <w:sz w:val="24"/>
            <w:szCs w:val="24"/>
          </w:rPr>
          <w:t>14 от допълнителните разпоредби на Закона за публичното предлагане на ценни книж</w:t>
        </w:r>
      </w:hyperlink>
      <w:r w:rsidRPr="00A841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415F">
        <w:rPr>
          <w:rFonts w:ascii="Times New Roman" w:eastAsia="Verdana-Bold" w:hAnsi="Times New Roman" w:cs="Times New Roman"/>
          <w:sz w:val="24"/>
          <w:szCs w:val="24"/>
        </w:rPr>
        <w:t>.</w:t>
      </w: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0D00">
        <w:rPr>
          <w:rFonts w:ascii="Times New Roman" w:eastAsia="Times New Roman" w:hAnsi="Times New Roman" w:cs="Times New Roman"/>
          <w:sz w:val="24"/>
          <w:szCs w:val="24"/>
        </w:rPr>
        <w:t>Дата:  ....................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Подпис и печат: ....................</w:t>
      </w:r>
    </w:p>
    <w:p w:rsidR="00E4642C" w:rsidRPr="00A8415F" w:rsidRDefault="00E4642C" w:rsidP="00E464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0D00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E4642C" w:rsidRPr="00A8415F" w:rsidRDefault="00E4642C" w:rsidP="00E464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чл.</w:t>
      </w:r>
      <w:r w:rsidRPr="00900D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102 от ЗОП</w:t>
      </w:r>
    </w:p>
    <w:p w:rsidR="00E4642C" w:rsidRPr="00A8415F" w:rsidRDefault="00E4642C" w:rsidP="00E4642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..................................................................................................,</w:t>
      </w:r>
    </w:p>
    <w:p w:rsidR="00E4642C" w:rsidRPr="00A8415F" w:rsidRDefault="00E4642C" w:rsidP="00E4642C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42C" w:rsidRPr="00A8415F" w:rsidRDefault="00E4642C" w:rsidP="00E46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E4642C" w:rsidRPr="00A8415F" w:rsidRDefault="00E4642C" w:rsidP="00E464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Проф.д-р Марин Мушмов ЕООД, град София“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с настоящото</w:t>
      </w: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>а конфиденциална във връзка с наличието на търговска тайна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следва да се счита следната информация, налична в представената от нас оферта:</w:t>
      </w:r>
    </w:p>
    <w:p w:rsidR="00E4642C" w:rsidRPr="00A8415F" w:rsidRDefault="00E4642C" w:rsidP="00E464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..................................;</w:t>
      </w:r>
    </w:p>
    <w:p w:rsidR="00E4642C" w:rsidRPr="00A8415F" w:rsidRDefault="00E4642C" w:rsidP="00E464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..................................;</w:t>
      </w:r>
    </w:p>
    <w:p w:rsidR="00E4642C" w:rsidRPr="00A8415F" w:rsidRDefault="00E4642C" w:rsidP="00E464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3. ...................................</w:t>
      </w:r>
    </w:p>
    <w:p w:rsidR="00E4642C" w:rsidRPr="00A8415F" w:rsidRDefault="00E4642C" w:rsidP="00E4642C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900D00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е недопустимо 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>позовава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нето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 xml:space="preserve"> на конфиденциалност по отношение на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>предложения от офертите, които подлежат на оценка.</w:t>
      </w: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0D00">
        <w:rPr>
          <w:rFonts w:ascii="Times New Roman" w:eastAsia="Times New Roman" w:hAnsi="Times New Roman" w:cs="Times New Roman"/>
          <w:sz w:val="24"/>
          <w:szCs w:val="24"/>
        </w:rPr>
        <w:t>Дата:  ....................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Подпис и печат: ....................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8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ДЕКЛАРАЦИЯ 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8415F">
        <w:rPr>
          <w:rFonts w:ascii="Times New Roman" w:eastAsia="Times New Roman" w:hAnsi="Times New Roman" w:cs="Times New Roman"/>
          <w:sz w:val="24"/>
        </w:rPr>
        <w:t>Долуподписаният(-ата): ………………………………………………………………….., в качеството ми на (</w:t>
      </w:r>
      <w:r w:rsidRPr="00A8415F">
        <w:rPr>
          <w:rFonts w:ascii="Times New Roman" w:eastAsia="Times New Roman" w:hAnsi="Times New Roman" w:cs="Times New Roman"/>
          <w:i/>
          <w:sz w:val="24"/>
        </w:rPr>
        <w:t>посочете длъжността</w:t>
      </w:r>
      <w:r w:rsidRPr="00A8415F">
        <w:rPr>
          <w:rFonts w:ascii="Times New Roman" w:eastAsia="Times New Roman" w:hAnsi="Times New Roman" w:cs="Times New Roman"/>
          <w:sz w:val="24"/>
        </w:rPr>
        <w:t>) …………..…………………….. на (</w:t>
      </w:r>
      <w:r w:rsidRPr="00A8415F">
        <w:rPr>
          <w:rFonts w:ascii="Times New Roman" w:eastAsia="Times New Roman" w:hAnsi="Times New Roman" w:cs="Times New Roman"/>
          <w:i/>
          <w:sz w:val="24"/>
        </w:rPr>
        <w:t>посочете наименованието на участника</w:t>
      </w:r>
      <w:r w:rsidRPr="00A8415F">
        <w:rPr>
          <w:rFonts w:ascii="Times New Roman" w:eastAsia="Times New Roman" w:hAnsi="Times New Roman" w:cs="Times New Roman"/>
          <w:sz w:val="24"/>
        </w:rPr>
        <w:t xml:space="preserve">) ……………………….., ЕИК / Булстат ………………………, </w:t>
      </w: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Във връзка с участие в обществена поръчка по чл. 20, ал. 3 от ЗОП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събиране на оферти с обява с предмет: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Проф.д-р Марин Мушмов ЕООД, град София“</w:t>
      </w: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ДЕКЛАРИРАМ, ЧЕ:</w:t>
      </w: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не е свързано / е свързано* /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/ с лица, регистрирани в юрисдикции с преференциален данъчен режим, а именно: ………………………………..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свързаност се посочват конкретните обстоятелства от участника)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4642C" w:rsidRPr="00A8415F" w:rsidRDefault="00E4642C" w:rsidP="00E4642C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br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642C" w:rsidRPr="00A8415F" w:rsidRDefault="00E4642C" w:rsidP="00E4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Декларатор: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E4642C" w:rsidRPr="00A8415F" w:rsidRDefault="00E4642C" w:rsidP="00E4642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4642C" w:rsidRPr="00A8415F" w:rsidRDefault="00E4642C" w:rsidP="00E4642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Пояснения: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подава и подписва само от участници юридически лица или дружества, по смисъла на § 1,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т. 1 от Допълнителните разпоредби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на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подава и от подизпълнителите, ако има такива.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* "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>Свързани лица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" по т. 2 са лицата по смисъла на § 1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от Допълнителните разпоредби на Търговския закон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4642C" w:rsidRPr="00A8415F" w:rsidRDefault="00E4642C" w:rsidP="00E4642C">
      <w:pPr>
        <w:tabs>
          <w:tab w:val="left" w:pos="1418"/>
        </w:tabs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900D00" w:rsidRDefault="00E4642C" w:rsidP="00E4642C">
      <w:pPr>
        <w:tabs>
          <w:tab w:val="left" w:pos="1418"/>
        </w:tabs>
        <w:spacing w:after="0" w:line="36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Образец № 9</w:t>
      </w:r>
    </w:p>
    <w:p w:rsidR="00E4642C" w:rsidRPr="00A8415F" w:rsidRDefault="00E4642C" w:rsidP="00E4642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ДЕКЛАРАЦИЯ</w:t>
      </w:r>
    </w:p>
    <w:p w:rsidR="00E4642C" w:rsidRPr="00A8415F" w:rsidRDefault="00E4642C" w:rsidP="00E4642C">
      <w:pPr>
        <w:spacing w:after="0" w:line="240" w:lineRule="auto"/>
        <w:ind w:right="-2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за отсъствие на обстоятелствата 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чл. 69 от 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</w:t>
      </w:r>
    </w:p>
    <w:p w:rsidR="00E4642C" w:rsidRPr="00A8415F" w:rsidRDefault="00E4642C" w:rsidP="00E4642C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Долуподписаният/-ата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................................................................................................,</w:t>
      </w:r>
    </w:p>
    <w:p w:rsidR="00E4642C" w:rsidRPr="00A8415F" w:rsidRDefault="00E4642C" w:rsidP="00E4642C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>(трите имена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)</w:t>
      </w:r>
    </w:p>
    <w:p w:rsidR="00E4642C" w:rsidRPr="00A8415F" w:rsidRDefault="00E4642C" w:rsidP="00E4642C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качеството ми на .........</w:t>
      </w:r>
      <w:r w:rsidRPr="00900D0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...................................................................</w:t>
      </w:r>
    </w:p>
    <w:p w:rsidR="00E4642C" w:rsidRPr="00A8415F" w:rsidRDefault="00E4642C" w:rsidP="00E4642C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>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посочете длъжността)</w:t>
      </w:r>
    </w:p>
    <w:p w:rsidR="00E4642C" w:rsidRPr="00A8415F" w:rsidRDefault="00E4642C" w:rsidP="00E4642C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 .......................................</w:t>
      </w:r>
      <w:r w:rsidRPr="00900D0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      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................................................................................................, </w:t>
      </w:r>
    </w:p>
    <w:p w:rsidR="00E4642C" w:rsidRPr="00A8415F" w:rsidRDefault="00E4642C" w:rsidP="00E4642C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  <w:t>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посочете наименованието на участника)</w:t>
      </w:r>
    </w:p>
    <w:p w:rsidR="00E4642C" w:rsidRPr="00A8415F" w:rsidRDefault="00E4642C" w:rsidP="00E4642C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ЕИК/БУЛСТАТ </w:t>
      </w:r>
      <w:r w:rsidRPr="00900D0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.............................................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</w:t>
      </w:r>
      <w:r w:rsidRPr="00900D0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- участник в обществен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a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поръчка -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събиране на оферти с обява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 предмет: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Проф.д-р Марин Мушмов ЕООД, град София“</w:t>
      </w:r>
    </w:p>
    <w:p w:rsidR="00E4642C" w:rsidRPr="00A8415F" w:rsidRDefault="00E4642C" w:rsidP="00E4642C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М, че:</w:t>
      </w:r>
    </w:p>
    <w:p w:rsidR="00E4642C" w:rsidRPr="00A8415F" w:rsidRDefault="00E4642C" w:rsidP="00E4642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4642C" w:rsidRPr="00A8415F" w:rsidRDefault="00E4642C" w:rsidP="00E4642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15F">
        <w:rPr>
          <w:rFonts w:ascii="Times New Roman" w:eastAsia="Calibri" w:hAnsi="Times New Roman" w:cs="Times New Roman"/>
          <w:sz w:val="24"/>
          <w:szCs w:val="24"/>
        </w:rPr>
        <w:t>1. 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 xml:space="preserve">За мен не са налице ограниченията посочени в чл. 69, ал. 1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4642C" w:rsidRPr="00900D00" w:rsidRDefault="00E4642C" w:rsidP="00E4642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15F">
        <w:rPr>
          <w:rFonts w:ascii="Times New Roman" w:eastAsia="Calibri" w:hAnsi="Times New Roman" w:cs="Times New Roman"/>
          <w:bCs/>
          <w:sz w:val="24"/>
          <w:szCs w:val="24"/>
        </w:rPr>
        <w:t xml:space="preserve">2. За юридическото лице, което представлявам не е налице ограничението по чл. 69, ал. 2 от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00D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42C" w:rsidRPr="00A8415F" w:rsidRDefault="00E4642C" w:rsidP="00E4642C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E4642C" w:rsidRPr="00A8415F" w:rsidRDefault="00E4642C" w:rsidP="00E4642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......................................г.                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       </w:t>
      </w:r>
      <w:r w:rsidRPr="00A841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>Декларатор: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........................................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 xml:space="preserve">     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дата на подписване)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 xml:space="preserve">                                                                        (подпис и печат)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>Забележка:</w:t>
      </w: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 Декларацията се попълва от лицето, което може самостоятелно да представлява участника, съгласно 192, ал. 3 от ЗОП.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Съгласно чл. 69 от Закона за противодействие на корупцията и за отнемане на незаконно придобито имущество</w:t>
      </w:r>
      <w:bookmarkStart w:id="0" w:name="to_paragraph_id36607132"/>
      <w:bookmarkEnd w:id="0"/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: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(1) 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ab/>
        <w:t>(2) 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10</w:t>
      </w:r>
    </w:p>
    <w:p w:rsidR="00E4642C" w:rsidRPr="00A8415F" w:rsidRDefault="00E4642C" w:rsidP="00E464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Д Е К Л А Р А Ц И Я</w:t>
      </w:r>
    </w:p>
    <w:p w:rsidR="00E4642C" w:rsidRPr="00A8415F" w:rsidRDefault="00E4642C" w:rsidP="00E464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съгласие за обработване на личните данни във връзка с чл.5 от Закона за защита на личните данни</w:t>
      </w:r>
    </w:p>
    <w:p w:rsidR="00E4642C" w:rsidRPr="00A8415F" w:rsidRDefault="00E4642C" w:rsidP="00E4642C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642C" w:rsidRPr="00A8415F" w:rsidRDefault="00E4642C" w:rsidP="00E4642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..........................................................................................................,</w:t>
      </w:r>
    </w:p>
    <w:p w:rsidR="00E4642C" w:rsidRPr="00A8415F" w:rsidRDefault="00E4642C" w:rsidP="00E4642C">
      <w:pPr>
        <w:tabs>
          <w:tab w:val="left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42C" w:rsidRPr="00A8415F" w:rsidRDefault="00E4642C" w:rsidP="00E46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................................................................. .......................................................... на участника ................................................................... ....................................................................................................................................................,</w:t>
      </w:r>
    </w:p>
    <w:p w:rsidR="00E4642C" w:rsidRPr="00A8415F" w:rsidRDefault="00E4642C" w:rsidP="00E464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Проф.д-р Марин Мушмов ЕООД, град София“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E4642C" w:rsidRPr="00900D00" w:rsidRDefault="00E4642C" w:rsidP="00E4642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642C" w:rsidRPr="00A8415F" w:rsidRDefault="00E4642C" w:rsidP="00E464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</w:t>
      </w:r>
    </w:p>
    <w:p w:rsidR="00E4642C" w:rsidRPr="00A8415F" w:rsidRDefault="00E4642C" w:rsidP="00E464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чл.5, ал.2 от Закона за защита на личните данни давам съгласието си/не давам съгласието си 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„СБАЛОЗ” ЕООД да обработва и администрира предоставените от мен лични данни във връзка с провеждането на обществената поръчка.</w:t>
      </w:r>
    </w:p>
    <w:p w:rsidR="00E4642C" w:rsidRPr="00900D00" w:rsidRDefault="00E4642C" w:rsidP="00E4642C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642C" w:rsidRPr="00A8415F" w:rsidRDefault="00E4642C" w:rsidP="00E464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[дата]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ПОДПИС</w:t>
      </w:r>
    </w:p>
    <w:p w:rsidR="00E4642C" w:rsidRPr="00A8415F" w:rsidRDefault="00E4642C" w:rsidP="00E4642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ПЕЧАТ</w:t>
      </w:r>
    </w:p>
    <w:p w:rsidR="00E4642C" w:rsidRPr="00A8415F" w:rsidRDefault="00E4642C" w:rsidP="00E4642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[име и фамилия]</w:t>
      </w:r>
    </w:p>
    <w:p w:rsidR="00E4642C" w:rsidRPr="00A8415F" w:rsidRDefault="00E4642C" w:rsidP="00E4642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E4642C" w:rsidRPr="00A8415F" w:rsidRDefault="00E4642C" w:rsidP="00E464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642C" w:rsidRPr="00A8415F" w:rsidRDefault="00E4642C" w:rsidP="00E464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ТЕХНИЧЕСКО ПРЕДЛОЖЕНИЕ ЗА ИЗПЪЛНЕНИЕ НА ПОРЪЧКАТА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E4642C" w:rsidRPr="00A8415F" w:rsidRDefault="00E4642C" w:rsidP="00E4642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 Борислав Димитров,Управител на Специализирана болница за активно лечение на онкологични заболявания“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Проф.д-р Марин Мушмов“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ЕООД. град </w:t>
      </w:r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642C" w:rsidRPr="00A8415F" w:rsidRDefault="00E4642C" w:rsidP="00E4642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E4642C" w:rsidRPr="00A8415F" w:rsidTr="00976264">
        <w:tc>
          <w:tcPr>
            <w:tcW w:w="3708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Наименование на участника:</w:t>
            </w:r>
          </w:p>
        </w:tc>
        <w:tc>
          <w:tcPr>
            <w:tcW w:w="6323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42C" w:rsidRPr="00A8415F" w:rsidTr="00976264">
        <w:tc>
          <w:tcPr>
            <w:tcW w:w="3708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lastRenderedPageBreak/>
              <w:t>Седалище по регистрация:</w:t>
            </w:r>
          </w:p>
        </w:tc>
        <w:tc>
          <w:tcPr>
            <w:tcW w:w="6323" w:type="dxa"/>
          </w:tcPr>
          <w:p w:rsidR="00E4642C" w:rsidRPr="00A8415F" w:rsidRDefault="00E4642C" w:rsidP="0097626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42C" w:rsidRPr="00A8415F" w:rsidTr="00976264">
        <w:tc>
          <w:tcPr>
            <w:tcW w:w="3708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 xml:space="preserve">BIC; IBAN: </w:t>
            </w:r>
          </w:p>
        </w:tc>
        <w:tc>
          <w:tcPr>
            <w:tcW w:w="6323" w:type="dxa"/>
          </w:tcPr>
          <w:p w:rsidR="00E4642C" w:rsidRPr="00A8415F" w:rsidRDefault="00E4642C" w:rsidP="0097626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42C" w:rsidRPr="00A8415F" w:rsidTr="00976264">
        <w:tc>
          <w:tcPr>
            <w:tcW w:w="3708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Булстат номер/ЕИК:</w:t>
            </w:r>
          </w:p>
        </w:tc>
        <w:tc>
          <w:tcPr>
            <w:tcW w:w="6323" w:type="dxa"/>
          </w:tcPr>
          <w:p w:rsidR="00E4642C" w:rsidRPr="00A8415F" w:rsidRDefault="00E4642C" w:rsidP="0097626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42C" w:rsidRPr="00A8415F" w:rsidTr="00976264">
        <w:tc>
          <w:tcPr>
            <w:tcW w:w="3708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i/>
              </w:rPr>
              <w:t>(държава, град, пощенски код, улица, №)</w:t>
            </w:r>
          </w:p>
        </w:tc>
      </w:tr>
      <w:tr w:rsidR="00E4642C" w:rsidRPr="00A8415F" w:rsidTr="00976264">
        <w:tc>
          <w:tcPr>
            <w:tcW w:w="3708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Телефонен номер:</w:t>
            </w:r>
          </w:p>
        </w:tc>
        <w:tc>
          <w:tcPr>
            <w:tcW w:w="6323" w:type="dxa"/>
          </w:tcPr>
          <w:p w:rsidR="00E4642C" w:rsidRPr="00A8415F" w:rsidRDefault="00E4642C" w:rsidP="0097626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42C" w:rsidRPr="00A8415F" w:rsidTr="00976264">
        <w:tc>
          <w:tcPr>
            <w:tcW w:w="3708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Факс номер:</w:t>
            </w:r>
          </w:p>
        </w:tc>
        <w:tc>
          <w:tcPr>
            <w:tcW w:w="6323" w:type="dxa"/>
          </w:tcPr>
          <w:p w:rsidR="00E4642C" w:rsidRPr="00A8415F" w:rsidRDefault="00E4642C" w:rsidP="0097626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42C" w:rsidRPr="00A8415F" w:rsidTr="00976264">
        <w:tc>
          <w:tcPr>
            <w:tcW w:w="3708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Лице за контакти:</w:t>
            </w:r>
          </w:p>
        </w:tc>
        <w:tc>
          <w:tcPr>
            <w:tcW w:w="6323" w:type="dxa"/>
          </w:tcPr>
          <w:p w:rsidR="00E4642C" w:rsidRPr="00A8415F" w:rsidRDefault="00E4642C" w:rsidP="0097626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42C" w:rsidRPr="00A8415F" w:rsidTr="00976264">
        <w:tc>
          <w:tcPr>
            <w:tcW w:w="3708" w:type="dxa"/>
          </w:tcPr>
          <w:p w:rsidR="00E4642C" w:rsidRPr="00A8415F" w:rsidRDefault="00E4642C" w:rsidP="0097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e mail:</w:t>
            </w:r>
          </w:p>
        </w:tc>
        <w:tc>
          <w:tcPr>
            <w:tcW w:w="6323" w:type="dxa"/>
          </w:tcPr>
          <w:p w:rsidR="00E4642C" w:rsidRPr="00A8415F" w:rsidRDefault="00E4642C" w:rsidP="0097626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4642C" w:rsidRPr="00A8415F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ПРЕДЛОЖЕНИЕ </w:t>
      </w:r>
    </w:p>
    <w:p w:rsidR="00E4642C" w:rsidRPr="00A8415F" w:rsidRDefault="00E4642C" w:rsidP="00E4642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5F">
        <w:rPr>
          <w:rFonts w:ascii="Times New Roman" w:eastAsia="Times New Roman" w:hAnsi="Times New Roman" w:cs="Times New Roman"/>
          <w:b/>
          <w:bCs/>
          <w:sz w:val="28"/>
          <w:szCs w:val="28"/>
        </w:rPr>
        <w:t>ЗА ИЗПЪЛНЕНИЕ НА ОБЩЕСТВЕНА ПОРЪЧКА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9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7935"/>
      </w:tblGrid>
      <w:tr w:rsidR="00E4642C" w:rsidRPr="00A8415F" w:rsidTr="00976264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2C" w:rsidRPr="00A8415F" w:rsidRDefault="00E4642C" w:rsidP="0097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C" w:rsidRPr="00A8415F" w:rsidRDefault="00E4642C" w:rsidP="00976264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„Доставка на болнична храна за пациентите и дежурния персонал в Стационарен блок на СБАЛОЗ Проф.д-р Марин Мушмов ЕООД, град София“</w:t>
            </w:r>
          </w:p>
        </w:tc>
      </w:tr>
    </w:tbl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УВАЖАЕМИ ГОСПОДИН УПРАВИТЕЛ, 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При изпълнение на поръчката предлагаме да изпълним обществената поръчка при следните условия:</w:t>
      </w:r>
    </w:p>
    <w:p w:rsidR="00E4642C" w:rsidRPr="00A8415F" w:rsidRDefault="00E4642C" w:rsidP="00E4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Поемаме ангажимент да изпълним обществената поръчка съгласно обявените от Вас условия. За целта заявяваме и гарантираме, че разполагаме с необходимия човешки и технически ресурс. Предлагаме изпълнението на поръчката да се осъществи по следния начин: </w:t>
      </w:r>
    </w:p>
    <w:p w:rsidR="00E4642C" w:rsidRPr="00A8415F" w:rsidRDefault="00E4642C" w:rsidP="00E464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642C" w:rsidRPr="00A8415F" w:rsidRDefault="00E4642C" w:rsidP="00E464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се отзовем и започнем изпълнение по договора за възлагане на обществена поръчка непосредствено от момента на неговото сключване. За целта декларираме, че сме запознати с условията на обществената поръчка и клаузите на проекта на договора и ги приемаме.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642C" w:rsidRPr="00900D00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A841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841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Настоящото предложение е валидно 30 (тридесет)</w:t>
      </w:r>
      <w:r w:rsidRPr="00A84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E4642C" w:rsidRPr="00900D00" w:rsidRDefault="00E4642C" w:rsidP="00E4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Подпис и печат: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4642C" w:rsidRPr="00A8415F" w:rsidTr="00976264">
        <w:tc>
          <w:tcPr>
            <w:tcW w:w="4261" w:type="dxa"/>
          </w:tcPr>
          <w:p w:rsidR="00E4642C" w:rsidRPr="00A8415F" w:rsidRDefault="00E4642C" w:rsidP="009762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E4642C" w:rsidRPr="00A8415F" w:rsidRDefault="00E4642C" w:rsidP="00976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E4642C" w:rsidRPr="00A8415F" w:rsidTr="00976264">
        <w:tc>
          <w:tcPr>
            <w:tcW w:w="4261" w:type="dxa"/>
          </w:tcPr>
          <w:p w:rsidR="00E4642C" w:rsidRPr="00A8415F" w:rsidRDefault="00E4642C" w:rsidP="009762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E4642C" w:rsidRPr="00A8415F" w:rsidRDefault="00E4642C" w:rsidP="00976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4642C" w:rsidRPr="00A8415F" w:rsidTr="00976264">
        <w:tc>
          <w:tcPr>
            <w:tcW w:w="4261" w:type="dxa"/>
          </w:tcPr>
          <w:p w:rsidR="00E4642C" w:rsidRPr="00A8415F" w:rsidRDefault="00E4642C" w:rsidP="009762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E4642C" w:rsidRPr="00A8415F" w:rsidRDefault="00E4642C" w:rsidP="00976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E4642C" w:rsidRPr="00A8415F" w:rsidRDefault="00E4642C" w:rsidP="00E4642C">
      <w:pPr>
        <w:rPr>
          <w:rFonts w:ascii="Calibri" w:eastAsia="Calibri" w:hAnsi="Calibri" w:cs="Times New Roman"/>
        </w:rPr>
      </w:pPr>
    </w:p>
    <w:p w:rsidR="00E4642C" w:rsidRPr="00A8415F" w:rsidRDefault="00E4642C" w:rsidP="00E4642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 w:rsidRPr="00900D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</w:p>
    <w:p w:rsidR="00E4642C" w:rsidRPr="00B13B21" w:rsidRDefault="00E4642C" w:rsidP="00E4642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 №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E4642C" w:rsidRPr="00A8415F" w:rsidRDefault="00E4642C" w:rsidP="00E4642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..........................................................................................................,</w:t>
      </w:r>
    </w:p>
    <w:p w:rsidR="00E4642C" w:rsidRPr="00A8415F" w:rsidRDefault="00E4642C" w:rsidP="00E46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................................................................. .......................................................... на ..................................................................................... ...................................................................................., ЕИК .....................................................,</w:t>
      </w:r>
    </w:p>
    <w:p w:rsidR="00E4642C" w:rsidRPr="00A8415F" w:rsidRDefault="00E4642C" w:rsidP="00E464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Проф.д-р Марин Мушмов ЕООД, град София“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E4642C" w:rsidRPr="00A8415F" w:rsidRDefault="00E4642C" w:rsidP="00E464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И Р А М: 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ри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изготвяне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офертата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са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спазени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задълженията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свързани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данъци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осигуровки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опазване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околната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среда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закрила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заетостта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условията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труд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42C" w:rsidRPr="00A8415F" w:rsidRDefault="00E4642C" w:rsidP="00E4642C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0D00">
        <w:rPr>
          <w:rFonts w:ascii="Times New Roman" w:eastAsia="Times New Roman" w:hAnsi="Times New Roman" w:cs="Times New Roman"/>
          <w:sz w:val="24"/>
          <w:szCs w:val="24"/>
        </w:rPr>
        <w:t>Дата:  ....................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Подпис и печат: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D00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E4642C" w:rsidRPr="00A15B7F" w:rsidRDefault="00E4642C" w:rsidP="00E4642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E4642C" w:rsidRPr="00A8415F" w:rsidRDefault="00E4642C" w:rsidP="00E464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ЦЕНОВО ПРЕДЛОЖЕНИЕ</w:t>
      </w: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E4642C" w:rsidRPr="00A8415F" w:rsidRDefault="00E4642C" w:rsidP="00E4642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 Борислав Димитров,Управител на Специализирана болница за активно лечение на онкологични заболявания“</w:t>
      </w:r>
      <w:r>
        <w:rPr>
          <w:rFonts w:ascii="Times New Roman" w:eastAsia="Times New Roman" w:hAnsi="Times New Roman" w:cs="Times New Roman"/>
          <w:sz w:val="24"/>
          <w:szCs w:val="24"/>
        </w:rPr>
        <w:t>Проф.д-р Марин Мушмов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„ЕООД. град </w:t>
      </w:r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642C" w:rsidRPr="00A8415F" w:rsidRDefault="00E4642C" w:rsidP="00E4642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</w:p>
    <w:p w:rsidR="00E4642C" w:rsidRPr="00A8415F" w:rsidRDefault="00E4642C" w:rsidP="00E4642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A8415F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E4642C" w:rsidRPr="00A8415F" w:rsidRDefault="00E4642C" w:rsidP="00E4642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iCs/>
          <w:sz w:val="24"/>
          <w:szCs w:val="24"/>
          <w:lang w:eastAsia="pl-PL"/>
        </w:rPr>
        <w:t>с</w:t>
      </w:r>
      <w:r w:rsidRPr="00A8415F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БУЛСТАТ/ЕИК/ […],</w:t>
      </w:r>
    </w:p>
    <w:p w:rsidR="00E4642C" w:rsidRPr="00A8415F" w:rsidRDefault="00E4642C" w:rsidP="00E4642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със седалище […] и адрес на управление […],</w:t>
      </w:r>
    </w:p>
    <w:p w:rsidR="00E4642C" w:rsidRPr="00A8415F" w:rsidRDefault="00E4642C" w:rsidP="00E4642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адрес за кореспонденция: […], телефон за контакт […], факс […], електронна поща […]</w:t>
      </w:r>
    </w:p>
    <w:p w:rsidR="00E4642C" w:rsidRPr="00A8415F" w:rsidRDefault="00E4642C" w:rsidP="00E4642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представлявано от [</w:t>
      </w:r>
      <w:r w:rsidRPr="00A8415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трите имена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 в качеството на [</w:t>
      </w:r>
      <w:r w:rsidRPr="00A8415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длъжност, или друго качество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E4642C" w:rsidRPr="0065791B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участник</w:t>
      </w:r>
      <w:proofErr w:type="spellEnd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</w:t>
      </w:r>
      <w:r w:rsidRPr="00A8415F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процедура</w:t>
      </w:r>
      <w:proofErr w:type="spellEnd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за</w:t>
      </w:r>
      <w:proofErr w:type="spellEnd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възлагане</w:t>
      </w:r>
      <w:proofErr w:type="spellEnd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обществена</w:t>
      </w:r>
      <w:proofErr w:type="spellEnd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поръчка</w:t>
      </w:r>
      <w:proofErr w:type="spellEnd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с </w:t>
      </w:r>
      <w:proofErr w:type="spellStart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предмет</w:t>
      </w:r>
      <w:proofErr w:type="spellEnd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с </w:t>
      </w:r>
      <w:proofErr w:type="spellStart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предмет</w:t>
      </w:r>
      <w:proofErr w:type="spellEnd"/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</w:t>
      </w: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</w:t>
      </w:r>
    </w:p>
    <w:p w:rsidR="00E4642C" w:rsidRPr="00976264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Стационарен блок на СБАЛОЗ Проф.д-р Марин Мушмов ЕООД, град София“</w:t>
      </w:r>
    </w:p>
    <w:p w:rsidR="00E4642C" w:rsidRPr="00B13B21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42C" w:rsidRPr="00976264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Уважаеми д-р Димитров,</w:t>
      </w:r>
    </w:p>
    <w:p w:rsidR="00E4642C" w:rsidRPr="00B13B21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2C" w:rsidRPr="00A8415F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00">
        <w:rPr>
          <w:rFonts w:ascii="Times New Roman" w:eastAsia="Times New Roman" w:hAnsi="Times New Roman" w:cs="Times New Roman"/>
          <w:sz w:val="24"/>
          <w:szCs w:val="24"/>
        </w:rPr>
        <w:t xml:space="preserve">След като внимателно се запознахме със съдържанието на документацията за провеждане на възлагане чрез обява за събиране на оферти на обществена поръчка с предмет: </w:t>
      </w:r>
      <w:r w:rsidRPr="00976264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 на болнична храна за пациентите и дежурния персонал в Стационарен блок на СБАЛОЗ Проф.д-р Марин Мушмов ЕООД, град София“</w:t>
      </w:r>
      <w:r w:rsidRPr="00976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Ви предлагаме нашето </w:t>
      </w:r>
    </w:p>
    <w:p w:rsidR="00E4642C" w:rsidRPr="00CD4584" w:rsidRDefault="00E4642C" w:rsidP="00E464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642C" w:rsidRPr="008E388B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4642C" w:rsidRPr="008E388B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  Е  Н  О  В  О    П  Р  Е  Д  Л  О  Ж  Е  Н  И  Е</w:t>
      </w:r>
    </w:p>
    <w:p w:rsidR="00E4642C" w:rsidRPr="008E388B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642C" w:rsidRPr="008E388B" w:rsidRDefault="00E4642C" w:rsidP="00E4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</w:p>
    <w:p w:rsidR="00E4642C" w:rsidRPr="008E388B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</w:t>
      </w:r>
      <w:r w:rsidRPr="00976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91B">
        <w:rPr>
          <w:rFonts w:ascii="Times New Roman" w:eastAsia="Times New Roman" w:hAnsi="Times New Roman" w:cs="Times New Roman"/>
          <w:b/>
          <w:sz w:val="24"/>
          <w:szCs w:val="24"/>
        </w:rPr>
        <w:t>в Стационарен блок на СБАЛОЗ Проф.д-р Марин Мушмов ЕООД, град София“</w:t>
      </w:r>
    </w:p>
    <w:p w:rsidR="00E4642C" w:rsidRPr="008E388B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642C" w:rsidRPr="008E388B" w:rsidRDefault="00E4642C" w:rsidP="00E464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Стойност за изпълнение на поръчката за 1 година:</w:t>
      </w:r>
    </w:p>
    <w:p w:rsidR="00E4642C" w:rsidRPr="008E388B" w:rsidRDefault="00E4642C" w:rsidP="00E4642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………………………………………………………….лв. без ДДС;</w:t>
      </w:r>
    </w:p>
    <w:p w:rsidR="00E4642C" w:rsidRPr="008E388B" w:rsidRDefault="00E4642C" w:rsidP="00E4642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………………………………………………………….лв.</w:t>
      </w:r>
      <w:r w:rsidRPr="00976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с ДДС.</w:t>
      </w:r>
    </w:p>
    <w:p w:rsidR="00E4642C" w:rsidRPr="008E388B" w:rsidRDefault="00E4642C" w:rsidP="00E464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Стойност на един храноден, включително транспортните разходи.................................................................лв. с ДДС;</w:t>
      </w:r>
    </w:p>
    <w:p w:rsidR="00E4642C" w:rsidRPr="008E388B" w:rsidRDefault="00E4642C" w:rsidP="00E4642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Закуска .......................................................лв.</w:t>
      </w:r>
      <w:r w:rsidRPr="00976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ДДС, съответно ............ лв.</w:t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ДДС;</w:t>
      </w:r>
    </w:p>
    <w:p w:rsidR="00E4642C" w:rsidRPr="008E388B" w:rsidRDefault="00E4642C" w:rsidP="00E4642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Обяд ...........................................................лв.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ДДС, съответно ............. лв.</w:t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E4642C" w:rsidRPr="008E388B" w:rsidRDefault="00E4642C" w:rsidP="00E4642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Вечеря ........................................................лв.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ДДС, съответно .............. лв.</w:t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E4642C" w:rsidRPr="008E388B" w:rsidRDefault="00E4642C" w:rsidP="00E4642C">
      <w:pPr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642C" w:rsidRPr="008E388B" w:rsidRDefault="00E4642C" w:rsidP="00E4642C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Срокът на валидност на офертата е 30 календарни дни</w:t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крайния срок за подаване на офертите.</w:t>
      </w:r>
    </w:p>
    <w:p w:rsidR="00E4642C" w:rsidRPr="008E388B" w:rsidRDefault="00E4642C" w:rsidP="00E4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642C" w:rsidRPr="008E388B" w:rsidRDefault="00E4642C" w:rsidP="00E4642C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4642C" w:rsidRPr="008E388B" w:rsidRDefault="00E4642C" w:rsidP="00E46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 и печат:</w:t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4642C" w:rsidRPr="008E388B" w:rsidRDefault="00E4642C" w:rsidP="00E4642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642C" w:rsidRPr="008E388B" w:rsidRDefault="00E4642C" w:rsidP="00E4642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/име и длъжност/</w:t>
      </w:r>
    </w:p>
    <w:p w:rsidR="00E4642C" w:rsidRPr="00CD4584" w:rsidRDefault="00E4642C" w:rsidP="00E464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1B1" w:rsidRDefault="000C51B1">
      <w:bookmarkStart w:id="1" w:name="_GoBack"/>
      <w:bookmarkEnd w:id="1"/>
    </w:p>
    <w:sectPr w:rsidR="000C51B1" w:rsidSect="008B58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2C" w:rsidRDefault="00E4642C" w:rsidP="00E4642C">
      <w:pPr>
        <w:spacing w:after="0" w:line="240" w:lineRule="auto"/>
      </w:pPr>
      <w:r>
        <w:separator/>
      </w:r>
    </w:p>
  </w:endnote>
  <w:endnote w:type="continuationSeparator" w:id="0">
    <w:p w:rsidR="00E4642C" w:rsidRDefault="00E4642C" w:rsidP="00E4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2C" w:rsidRDefault="00E4642C" w:rsidP="00E4642C">
      <w:pPr>
        <w:spacing w:after="0" w:line="240" w:lineRule="auto"/>
      </w:pPr>
      <w:r>
        <w:separator/>
      </w:r>
    </w:p>
  </w:footnote>
  <w:footnote w:type="continuationSeparator" w:id="0">
    <w:p w:rsidR="00E4642C" w:rsidRDefault="00E4642C" w:rsidP="00E4642C">
      <w:pPr>
        <w:spacing w:after="0" w:line="240" w:lineRule="auto"/>
      </w:pPr>
      <w:r>
        <w:continuationSeparator/>
      </w:r>
    </w:p>
  </w:footnote>
  <w:footnote w:id="1">
    <w:p w:rsidR="00E4642C" w:rsidRPr="00900D00" w:rsidRDefault="00E4642C" w:rsidP="00E4642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Забележка</w:t>
      </w:r>
      <w:r>
        <w:rPr>
          <w:rFonts w:eastAsia="Calibri"/>
          <w:b/>
          <w:sz w:val="16"/>
          <w:szCs w:val="16"/>
        </w:rPr>
        <w:t>:</w:t>
      </w:r>
      <w:r>
        <w:rPr>
          <w:rFonts w:eastAsia="Calibri"/>
          <w:sz w:val="16"/>
          <w:szCs w:val="16"/>
        </w:rPr>
        <w:t xml:space="preserve"> </w:t>
      </w: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>Декларацията се подписва от всички лица по чл. 40, ал. 2 от ППЗОП. В случай че участникът е обединение, декларация се представя от всяко физическо и/или юридическо лице, включено в обединението. В случай, че при изпълнение на обществената поръчка ще се използват подизпълнители декларацията се представя и от подизпълнителите.</w:t>
      </w:r>
    </w:p>
  </w:footnote>
  <w:footnote w:id="2">
    <w:p w:rsidR="00E4642C" w:rsidRDefault="00E4642C" w:rsidP="00E4642C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957"/>
    <w:multiLevelType w:val="hybridMultilevel"/>
    <w:tmpl w:val="DA4AE826"/>
    <w:lvl w:ilvl="0" w:tplc="DEB0B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7F5D"/>
    <w:multiLevelType w:val="hybridMultilevel"/>
    <w:tmpl w:val="7C30BB48"/>
    <w:lvl w:ilvl="0" w:tplc="44FCF0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17205F"/>
    <w:multiLevelType w:val="hybridMultilevel"/>
    <w:tmpl w:val="56E4D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BE0893"/>
    <w:multiLevelType w:val="hybridMultilevel"/>
    <w:tmpl w:val="B73ADD5C"/>
    <w:lvl w:ilvl="0" w:tplc="CBD43DE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Verdana-Bold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2C"/>
    <w:rsid w:val="000C51B1"/>
    <w:rsid w:val="00E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2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basedOn w:val="DefaultParagraphFont"/>
    <w:semiHidden/>
    <w:unhideWhenUsed/>
    <w:rsid w:val="00E4642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2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basedOn w:val="DefaultParagraphFont"/>
    <w:semiHidden/>
    <w:unhideWhenUsed/>
    <w:rsid w:val="00E4642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4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Karpacheva</dc:creator>
  <cp:lastModifiedBy>V Karpacheva</cp:lastModifiedBy>
  <cp:revision>1</cp:revision>
  <dcterms:created xsi:type="dcterms:W3CDTF">2020-06-05T11:51:00Z</dcterms:created>
  <dcterms:modified xsi:type="dcterms:W3CDTF">2020-06-05T11:51:00Z</dcterms:modified>
</cp:coreProperties>
</file>